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720F" w14:textId="22915F09" w:rsidR="008F4ED0" w:rsidRDefault="00ED78EF" w:rsidP="00257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5F7">
        <w:rPr>
          <w:rFonts w:ascii="Times New Roman" w:hAnsi="Times New Roman" w:cs="Times New Roman"/>
          <w:sz w:val="24"/>
          <w:szCs w:val="24"/>
        </w:rPr>
        <w:t>Valga Vallavalitsuse 30. novembri istung</w:t>
      </w:r>
    </w:p>
    <w:p w14:paraId="3DF7A76C" w14:textId="77777777" w:rsidR="002575F7" w:rsidRPr="002575F7" w:rsidRDefault="002575F7" w:rsidP="00257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EE73EA" w14:textId="21F3D5C5" w:rsidR="007A15BF" w:rsidRPr="00282DA5" w:rsidRDefault="00ED78EF" w:rsidP="002575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5F7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2575F7">
        <w:rPr>
          <w:rFonts w:ascii="Times New Roman" w:hAnsi="Times New Roman" w:cs="Times New Roman"/>
          <w:sz w:val="24"/>
          <w:szCs w:val="24"/>
        </w:rPr>
        <w:t>:</w:t>
      </w:r>
      <w:r w:rsidR="00A639EC" w:rsidRPr="002575F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639EC" w:rsidRPr="00890D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Lükata  tagasi</w:t>
      </w:r>
      <w:r w:rsidR="00A639EC" w:rsidRPr="00257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Kagu-Eesti  spetsialistide  eluasemete  toetusmeetme </w:t>
      </w:r>
      <w:r w:rsidR="007A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projekti </w:t>
      </w:r>
      <w:r w:rsidR="00A639EC" w:rsidRPr="002575F7">
        <w:rPr>
          <w:rFonts w:ascii="Times New Roman" w:hAnsi="Times New Roman" w:cs="Times New Roman"/>
          <w:sz w:val="24"/>
          <w:szCs w:val="24"/>
          <w:shd w:val="clear" w:color="auto" w:fill="FFFFFF"/>
        </w:rPr>
        <w:t>lõpparuanne seoses  selles  sisalduva  informatsiooniga,  mis  pole  leidnud  tõendamist.</w:t>
      </w:r>
    </w:p>
    <w:p w14:paraId="7D2879EC" w14:textId="3B12A49E" w:rsidR="00A639EC" w:rsidRPr="002575F7" w:rsidRDefault="00A639EC" w:rsidP="00257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75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Suunata </w:t>
      </w:r>
      <w:r w:rsidR="00DC04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</w:t>
      </w:r>
      <w:r w:rsidRPr="002575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allavolikogule</w:t>
      </w:r>
      <w:r w:rsidR="00DC04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03AB94B8" w14:textId="7B935621" w:rsidR="007772EE" w:rsidRPr="002575F7" w:rsidRDefault="003C793A" w:rsidP="002575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otsuse </w:t>
      </w:r>
      <w:r w:rsidR="007772EE" w:rsidRPr="002575F7">
        <w:rPr>
          <w:rFonts w:ascii="Times New Roman" w:hAnsi="Times New Roman" w:cs="Times New Roman"/>
          <w:sz w:val="24"/>
          <w:szCs w:val="24"/>
          <w:shd w:val="clear" w:color="auto" w:fill="FFFFFF"/>
        </w:rPr>
        <w:t>"Loa andmine vallavara võõrandamiseks" eelnõu</w:t>
      </w:r>
      <w:r w:rsidR="00DC048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8DB930E" w14:textId="16B24EEC" w:rsidR="00A639EC" w:rsidRPr="002575F7" w:rsidRDefault="007772EE" w:rsidP="002575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5F7">
        <w:rPr>
          <w:rFonts w:ascii="Times New Roman" w:hAnsi="Times New Roman" w:cs="Times New Roman"/>
          <w:sz w:val="24"/>
          <w:szCs w:val="24"/>
          <w:shd w:val="clear" w:color="auto" w:fill="FFFFFF"/>
        </w:rPr>
        <w:t>määruse "Sotsiaalhoolekande seadusest tuleneva ülesande täitmiseks volituste andmine" eelnõu</w:t>
      </w:r>
      <w:r w:rsidR="00DC048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129C289" w14:textId="3A470E21" w:rsidR="007772EE" w:rsidRDefault="007772EE" w:rsidP="00257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5F7">
        <w:rPr>
          <w:rFonts w:ascii="Times New Roman" w:hAnsi="Times New Roman" w:cs="Times New Roman"/>
          <w:sz w:val="24"/>
          <w:szCs w:val="24"/>
        </w:rPr>
        <w:t>määruse "Valga valla 2022. aasta II lisaeelarve" 2. lugemisele ja kinnitamisele</w:t>
      </w:r>
      <w:r w:rsidR="003C793A">
        <w:rPr>
          <w:rFonts w:ascii="Times New Roman" w:hAnsi="Times New Roman" w:cs="Times New Roman"/>
          <w:sz w:val="24"/>
          <w:szCs w:val="24"/>
        </w:rPr>
        <w:t xml:space="preserve"> suunamine</w:t>
      </w:r>
      <w:r w:rsidR="00DC0487">
        <w:rPr>
          <w:rFonts w:ascii="Times New Roman" w:hAnsi="Times New Roman" w:cs="Times New Roman"/>
          <w:sz w:val="24"/>
          <w:szCs w:val="24"/>
        </w:rPr>
        <w:t>;</w:t>
      </w:r>
    </w:p>
    <w:p w14:paraId="58152C92" w14:textId="5A62AECB" w:rsidR="00667D03" w:rsidRPr="002575F7" w:rsidRDefault="003C793A" w:rsidP="00257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määruse „Valga</w:t>
      </w:r>
      <w:r w:rsidR="00667D03">
        <w:rPr>
          <w:rFonts w:ascii="Times New Roman" w:hAnsi="Times New Roman" w:cs="Times New Roman"/>
          <w:sz w:val="24"/>
          <w:szCs w:val="24"/>
        </w:rPr>
        <w:t xml:space="preserve"> Keskraamatukogu põhimäärus</w:t>
      </w:r>
      <w:r>
        <w:rPr>
          <w:rFonts w:ascii="Times New Roman" w:hAnsi="Times New Roman" w:cs="Times New Roman"/>
          <w:sz w:val="24"/>
          <w:szCs w:val="24"/>
        </w:rPr>
        <w:t>e“</w:t>
      </w:r>
      <w:r w:rsidR="0097668C">
        <w:rPr>
          <w:rFonts w:ascii="Times New Roman" w:hAnsi="Times New Roman" w:cs="Times New Roman"/>
          <w:sz w:val="24"/>
          <w:szCs w:val="24"/>
        </w:rPr>
        <w:t xml:space="preserve"> eelnõu</w:t>
      </w:r>
      <w:r w:rsidR="00DC0487">
        <w:rPr>
          <w:rFonts w:ascii="Times New Roman" w:hAnsi="Times New Roman" w:cs="Times New Roman"/>
          <w:sz w:val="24"/>
          <w:szCs w:val="24"/>
        </w:rPr>
        <w:t>.</w:t>
      </w:r>
    </w:p>
    <w:p w14:paraId="29CAEE5C" w14:textId="77777777" w:rsidR="007772EE" w:rsidRPr="002575F7" w:rsidRDefault="007772EE" w:rsidP="002575F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575F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Moodustada</w:t>
      </w:r>
      <w:r w:rsidRPr="002575F7">
        <w:rPr>
          <w:rStyle w:val="markedcontent"/>
          <w:rFonts w:ascii="Times New Roman" w:hAnsi="Times New Roman" w:cs="Times New Roman"/>
          <w:sz w:val="24"/>
          <w:szCs w:val="24"/>
        </w:rPr>
        <w:t xml:space="preserve"> IT-spetsialisti ametikoha täitmiseks  korraldatava  konkursi  läbiviimiseks </w:t>
      </w:r>
      <w:r w:rsidRPr="002575F7">
        <w:rPr>
          <w:rFonts w:ascii="Times New Roman" w:hAnsi="Times New Roman" w:cs="Times New Roman"/>
          <w:sz w:val="24"/>
          <w:szCs w:val="24"/>
        </w:rPr>
        <w:br/>
      </w:r>
      <w:r w:rsidRPr="002575F7">
        <w:rPr>
          <w:rStyle w:val="markedcontent"/>
          <w:rFonts w:ascii="Times New Roman" w:hAnsi="Times New Roman" w:cs="Times New Roman"/>
          <w:sz w:val="24"/>
          <w:szCs w:val="24"/>
        </w:rPr>
        <w:t xml:space="preserve">konkursikomisjon järgmises koosseisus: </w:t>
      </w:r>
    </w:p>
    <w:p w14:paraId="003EDD29" w14:textId="77777777" w:rsidR="002575F7" w:rsidRPr="002575F7" w:rsidRDefault="007772EE" w:rsidP="002575F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575F7">
        <w:rPr>
          <w:rStyle w:val="markedcontent"/>
          <w:rFonts w:ascii="Times New Roman" w:hAnsi="Times New Roman" w:cs="Times New Roman"/>
          <w:sz w:val="24"/>
          <w:szCs w:val="24"/>
        </w:rPr>
        <w:t xml:space="preserve">esimees IT-juhtivspetsialist Villar Sikk; </w:t>
      </w:r>
    </w:p>
    <w:p w14:paraId="3B14E4D9" w14:textId="77777777" w:rsidR="002575F7" w:rsidRPr="002575F7" w:rsidRDefault="007772EE" w:rsidP="002575F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575F7">
        <w:rPr>
          <w:rStyle w:val="markedcontent"/>
          <w:rFonts w:ascii="Times New Roman" w:hAnsi="Times New Roman" w:cs="Times New Roman"/>
          <w:sz w:val="24"/>
          <w:szCs w:val="24"/>
        </w:rPr>
        <w:t xml:space="preserve">liikmed: vallasekretär Diana Asi; </w:t>
      </w:r>
    </w:p>
    <w:p w14:paraId="79728927" w14:textId="16D89AC2" w:rsidR="002575F7" w:rsidRDefault="007772EE" w:rsidP="002575F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5F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vallavalitsuse poolt määratud isik Toomas Pai.</w:t>
      </w:r>
    </w:p>
    <w:p w14:paraId="10EAA319" w14:textId="77777777" w:rsidR="003C793A" w:rsidRPr="003C793A" w:rsidRDefault="003C793A" w:rsidP="003C7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93A">
        <w:rPr>
          <w:rFonts w:ascii="Times New Roman" w:hAnsi="Times New Roman" w:cs="Times New Roman"/>
          <w:sz w:val="24"/>
          <w:szCs w:val="24"/>
        </w:rPr>
        <w:t>Mittetulundusühing Eesti Evangeelse Luterliku Kiriku Valga Peetri-</w:t>
      </w:r>
      <w:proofErr w:type="spellStart"/>
      <w:r w:rsidRPr="003C793A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3C793A">
        <w:rPr>
          <w:rFonts w:ascii="Times New Roman" w:hAnsi="Times New Roman" w:cs="Times New Roman"/>
          <w:sz w:val="24"/>
          <w:szCs w:val="24"/>
        </w:rPr>
        <w:t xml:space="preserve"> Kogudus kohustub tagastama Valga Vallavalitsusele 2020. aastaks eraldatud tegevustoetusest kasutamata jäänud toetuse summas 1419,22 eurot.</w:t>
      </w:r>
    </w:p>
    <w:p w14:paraId="0EB5C55E" w14:textId="77777777" w:rsidR="003C793A" w:rsidRPr="002575F7" w:rsidRDefault="003C793A" w:rsidP="002575F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57F8DA" w14:textId="5EFDB118" w:rsidR="007772EE" w:rsidRPr="00282DA5" w:rsidRDefault="007772EE" w:rsidP="002575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772EE" w:rsidRPr="0028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66B4"/>
    <w:multiLevelType w:val="hybridMultilevel"/>
    <w:tmpl w:val="830030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F"/>
    <w:rsid w:val="002575F7"/>
    <w:rsid w:val="00282DA5"/>
    <w:rsid w:val="003C793A"/>
    <w:rsid w:val="006330E0"/>
    <w:rsid w:val="00667D03"/>
    <w:rsid w:val="007772EE"/>
    <w:rsid w:val="007A15BF"/>
    <w:rsid w:val="00890D5E"/>
    <w:rsid w:val="008F4ED0"/>
    <w:rsid w:val="0097668C"/>
    <w:rsid w:val="009D70BB"/>
    <w:rsid w:val="00A639EC"/>
    <w:rsid w:val="00BA0F14"/>
    <w:rsid w:val="00DC0487"/>
    <w:rsid w:val="00E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0D87"/>
  <w15:chartTrackingRefBased/>
  <w15:docId w15:val="{DDF0E4F7-D57B-4F37-A0C9-0AC055D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639EC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7772EE"/>
    <w:rPr>
      <w:color w:val="0000FF"/>
      <w:u w:val="single"/>
    </w:rPr>
  </w:style>
  <w:style w:type="character" w:customStyle="1" w:styleId="markedcontent">
    <w:name w:val="markedcontent"/>
    <w:basedOn w:val="Liguvaikefont"/>
    <w:rsid w:val="007772EE"/>
  </w:style>
  <w:style w:type="paragraph" w:styleId="Redaktsioon">
    <w:name w:val="Revision"/>
    <w:hidden/>
    <w:uiPriority w:val="99"/>
    <w:semiHidden/>
    <w:rsid w:val="009D7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2022-12-07T08:47:00Z</dcterms:created>
  <dcterms:modified xsi:type="dcterms:W3CDTF">2022-12-07T08:47:00Z</dcterms:modified>
</cp:coreProperties>
</file>